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9C43" w14:textId="77777777" w:rsidR="007E08BF" w:rsidRPr="00F164E0" w:rsidRDefault="007E08BF" w:rsidP="00F164E0">
      <w:pPr>
        <w:autoSpaceDE w:val="0"/>
        <w:autoSpaceDN w:val="0"/>
        <w:adjustRightInd/>
        <w:spacing w:line="238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F164E0">
        <w:rPr>
          <w:rFonts w:asciiTheme="minorEastAsia" w:eastAsiaTheme="minorEastAsia" w:hAnsiTheme="minorEastAsia" w:hint="eastAsia"/>
          <w:sz w:val="21"/>
          <w:szCs w:val="21"/>
        </w:rPr>
        <w:t>様式例第</w:t>
      </w:r>
      <w:r w:rsidRPr="00F164E0">
        <w:rPr>
          <w:rFonts w:asciiTheme="minorEastAsia" w:eastAsiaTheme="minorEastAsia" w:hAnsiTheme="minorEastAsia" w:cs="Times New Roman"/>
          <w:sz w:val="21"/>
          <w:szCs w:val="21"/>
        </w:rPr>
        <w:t>51</w:t>
      </w:r>
      <w:r w:rsidRPr="00F164E0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14:paraId="10DC64A6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720DF185" w14:textId="0D16D3DB" w:rsidR="007E08BF" w:rsidRDefault="007E08BF">
      <w:pPr>
        <w:adjustRightInd/>
        <w:spacing w:line="378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農地法第　　条の規定による</w:t>
      </w:r>
      <w:r w:rsidR="00CC67EA">
        <w:rPr>
          <w:rFonts w:hint="eastAsia"/>
          <w:sz w:val="32"/>
          <w:szCs w:val="32"/>
        </w:rPr>
        <w:t>届出</w:t>
      </w:r>
      <w:r>
        <w:rPr>
          <w:rFonts w:hint="eastAsia"/>
          <w:sz w:val="32"/>
          <w:szCs w:val="32"/>
        </w:rPr>
        <w:t>の取下願</w:t>
      </w:r>
    </w:p>
    <w:p w14:paraId="1BF76485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tbl>
      <w:tblPr>
        <w:tblW w:w="98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8"/>
        <w:gridCol w:w="6085"/>
        <w:gridCol w:w="1816"/>
      </w:tblGrid>
      <w:tr w:rsidR="007E08BF" w14:paraId="437F92A3" w14:textId="77777777" w:rsidTr="00CC67EA">
        <w:trPr>
          <w:trHeight w:val="238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F6B0" w14:textId="044F65F6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8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FBCDF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14:paraId="509D5F19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</w:t>
            </w:r>
            <w:r w:rsidR="00217EA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22BD" w14:textId="35BEF580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農業委員会受付印</w:t>
            </w:r>
          </w:p>
        </w:tc>
      </w:tr>
      <w:tr w:rsidR="007E08BF" w14:paraId="7DD32372" w14:textId="77777777" w:rsidTr="00CC67EA">
        <w:trPr>
          <w:trHeight w:val="123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14:paraId="10295939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14:paraId="1D50A9AA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14:paraId="3A899CF3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14:paraId="4C56E6FA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E7D059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C3C5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803C62D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33D66645" w14:textId="0B25A506" w:rsidR="007E08BF" w:rsidRDefault="00104D59">
      <w:pPr>
        <w:adjustRightInd/>
        <w:spacing w:line="278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名取市農</w:t>
      </w:r>
      <w:r w:rsidR="007E08BF">
        <w:rPr>
          <w:rFonts w:hint="eastAsia"/>
          <w:sz w:val="22"/>
          <w:szCs w:val="22"/>
        </w:rPr>
        <w:t>業委員会会長</w:t>
      </w:r>
      <w:r w:rsidR="007E08BF">
        <w:rPr>
          <w:rFonts w:cs="Times New Roman"/>
        </w:rPr>
        <w:t xml:space="preserve">  </w:t>
      </w:r>
      <w:r w:rsidR="007E08BF">
        <w:rPr>
          <w:rFonts w:hint="eastAsia"/>
          <w:sz w:val="22"/>
          <w:szCs w:val="22"/>
        </w:rPr>
        <w:t>殿</w:t>
      </w:r>
    </w:p>
    <w:p w14:paraId="431E2834" w14:textId="75073ACC" w:rsidR="007E08BF" w:rsidRDefault="007E08BF">
      <w:pPr>
        <w:adjustRightInd/>
        <w:spacing w:line="278" w:lineRule="exact"/>
        <w:rPr>
          <w:rFonts w:ascii="ＭＳ 明朝" w:cs="Times New Roman"/>
        </w:rPr>
      </w:pPr>
    </w:p>
    <w:p w14:paraId="76F92323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771ABE3A" w14:textId="77777777" w:rsidR="009E38E6" w:rsidRDefault="009E38E6" w:rsidP="009E38E6">
      <w:pPr>
        <w:adjustRightInd/>
        <w:spacing w:line="238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6E0DF4" wp14:editId="401A2341">
                <wp:simplePos x="0" y="0"/>
                <wp:positionH relativeFrom="column">
                  <wp:posOffset>2886710</wp:posOffset>
                </wp:positionH>
                <wp:positionV relativeFrom="paragraph">
                  <wp:posOffset>84455</wp:posOffset>
                </wp:positionV>
                <wp:extent cx="136525" cy="1268730"/>
                <wp:effectExtent l="0" t="0" r="15875" b="2667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68730"/>
                        </a:xfrm>
                        <a:custGeom>
                          <a:avLst/>
                          <a:gdLst>
                            <a:gd name="T0" fmla="*/ 56 w 56"/>
                            <a:gd name="T1" fmla="*/ 0 h 1986"/>
                            <a:gd name="T2" fmla="*/ 28 w 56"/>
                            <a:gd name="T3" fmla="*/ 50 h 1986"/>
                            <a:gd name="T4" fmla="*/ 28 w 56"/>
                            <a:gd name="T5" fmla="*/ 942 h 1986"/>
                            <a:gd name="T6" fmla="*/ 0 w 56"/>
                            <a:gd name="T7" fmla="*/ 992 h 1986"/>
                            <a:gd name="T8" fmla="*/ 28 w 56"/>
                            <a:gd name="T9" fmla="*/ 1042 h 1986"/>
                            <a:gd name="T10" fmla="*/ 28 w 56"/>
                            <a:gd name="T11" fmla="*/ 1936 h 1986"/>
                            <a:gd name="T12" fmla="*/ 56 w 56"/>
                            <a:gd name="T13" fmla="*/ 1986 h 19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" h="1986">
                              <a:moveTo>
                                <a:pt x="56" y="0"/>
                              </a:moveTo>
                              <a:cubicBezTo>
                                <a:pt x="40" y="0"/>
                                <a:pt x="28" y="22"/>
                                <a:pt x="28" y="50"/>
                              </a:cubicBezTo>
                              <a:cubicBezTo>
                                <a:pt x="28" y="50"/>
                                <a:pt x="28" y="942"/>
                                <a:pt x="28" y="942"/>
                              </a:cubicBezTo>
                              <a:cubicBezTo>
                                <a:pt x="28" y="970"/>
                                <a:pt x="16" y="992"/>
                                <a:pt x="0" y="992"/>
                              </a:cubicBezTo>
                              <a:cubicBezTo>
                                <a:pt x="16" y="992"/>
                                <a:pt x="28" y="1014"/>
                                <a:pt x="28" y="1042"/>
                              </a:cubicBezTo>
                              <a:cubicBezTo>
                                <a:pt x="28" y="1042"/>
                                <a:pt x="28" y="1936"/>
                                <a:pt x="28" y="1936"/>
                              </a:cubicBezTo>
                              <a:cubicBezTo>
                                <a:pt x="28" y="1962"/>
                                <a:pt x="40" y="1986"/>
                                <a:pt x="56" y="198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D90859" id="Freeform 2" o:spid="_x0000_s1026" style="position:absolute;left:0;text-align:left;margin-left:227.3pt;margin-top:6.65pt;width:10.75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ZEkgMAAFMKAAAOAAAAZHJzL2Uyb0RvYy54bWysVslu2zAQvRfoPxA8Fmi0eIuMOEWbNkWB&#10;bkDSD6ApyhIqkSpJW06+vjOUrFCOhbpFdRC4PL6ZeTNcrt7sq5LshDaFkisaXYSUCMlVWsjNiv64&#10;v319SYmxTKasVFKs6IMw9M31yxdXTb0UscpVmQpNgESaZVOvaG5tvQwCw3NRMXOhaiFhMlO6Yha6&#10;ehOkmjXAXpVBHIbzoFE6rbXiwhgYfd9O0mvHn2WC229ZZoQl5YqCb9b9tfuv8R9cX7HlRrM6L3jn&#10;BvsHLypWSDDaU71nlpGtLp5RVQXXyqjMXnBVBSrLCi5cDBBNFB5Fc5ezWrhYQBxT9zKZ/0fLv+6+&#10;a1KkkDtKJKsgRbdaCBScxKhOU5slgO7q7xrjM/VnxX8aItVNzuRGvNVaNblgKfgUIT4YLMCOgaVk&#10;3XxRKZCzrVVOqH2mKyQECcje5eOhz4fYW8JhMJrMZ/GMEg5TUTy/XExcwgK2PKzmW2M/CuWY2O6z&#10;sW0+U2i5bKRdTPeQ+6wqIbWvAjKbkwZ+Xe57CAjQQ0KSkyi5fIaJPUx8eZJm4kFmYzxTDzTCA3H3&#10;7iTTeMShuYcKT/qz8BBJMsYD27S3NuJQ4kGicNSjyJd6hCrytY6SyXwkusjXeyxtvuCYM48LKmVz&#10;qAWWH8qD72VXH9AiUMVYeFgutTJYi1gsUHH3bT2zJaBwdgQMLiJ44or/T2DIO4JnZ4EhtwhenAWG&#10;BCI4OQuMOUI05AG37J+8xjQ4+CDIdlmnpIaT9viM1ZTAGbtGE6Ats5iAQ5M0KwpbkOSws3Gf4Xil&#10;duJeOYTFPOA8mD3s+adpvl0X/J149MHTNqTuRK8dQdyKEruDDFzwB2cH2iHZsHdixREN7MwuPp+8&#10;G0WFBq4OewP2ZDFwPWpjhw3r07cxdoNnsZ/m6YSJwmjq0/fDbVBnGThacyQP7u1TFrrhv7KQzAda&#10;dAl/OqVbObuiOQwfWYAuFqKr+b4iHebpHjGqLNLboiyxEo3erG9KTXYMHhC37sN4YMkAVkos6EU8&#10;W7hKHswNKEL3naLQaitTt1XwOv3QtS0ryrYNJks4h9z9ildqezWvVfoA16tW7csGXmLQyJV+pKSB&#10;V82Kml9bpgUl5ScJV3QSTVE36zrT2SKGjvZn1v4MkxyoVtRSOCWxeWPbp9O21sUmB0uRC1eqt3Ct&#10;ZwXevs6/1quuAy8XJ1j3ysKnkd93qKe34PVvAAAA//8DAFBLAwQUAAYACAAAACEAmWhN5uAAAAAK&#10;AQAADwAAAGRycy9kb3ducmV2LnhtbEyPTUvDQBCG74L/YRnBm918t8RsihQ8eFAwBsTbNhmTaHY2&#10;ZDdt/PeOJ3sc3of3fabYr2YUJ5zdYElBuAlAIDW2HahTUL893u1AOK+p1aMlVPCDDvbl9VWh89ae&#10;6RVPle8El5DLtYLe+ymX0jU9Gu02dkLi7NPORns+5062sz5zuRllFASZNHogXuj1hIcem+9qMQpi&#10;Sle/bJ+runmP6pevpzTdHT6Uur1ZH+5BeFz9Pwx/+qwOJTsd7UKtE6OCJE0yRjmIYxAMJNssBHFU&#10;EIVxCLIs5OUL5S8AAAD//wMAUEsBAi0AFAAGAAgAAAAhALaDOJL+AAAA4QEAABMAAAAAAAAAAAAA&#10;AAAAAAAAAFtDb250ZW50X1R5cGVzXS54bWxQSwECLQAUAAYACAAAACEAOP0h/9YAAACUAQAACwAA&#10;AAAAAAAAAAAAAAAvAQAAX3JlbHMvLnJlbHNQSwECLQAUAAYACAAAACEADxhWRJIDAABTCgAADgAA&#10;AAAAAAAAAAAAAAAuAgAAZHJzL2Uyb0RvYy54bWxQSwECLQAUAAYACAAAACEAmWhN5uAAAAAKAQAA&#10;DwAAAAAAAAAAAAAAAADsBQAAZHJzL2Rvd25yZXYueG1sUEsFBgAAAAAEAAQA8wAAAPkGAAAAAA==&#10;" o:allowincell="f" path="m56,c40,,28,22,28,50v,,,892,,892c28,970,16,992,,992v16,,28,22,28,50c28,1042,28,1936,28,1936v,26,12,50,28,50e" strokeweight=".20158mm">
                <v:path o:connecttype="custom" o:connectlocs="136525,0;68263,31942;68263,601784;0,633726;68263,665668;68263,1236788;136525,1268730" o:connectangles="0,0,0,0,0,0,0"/>
              </v:shape>
            </w:pict>
          </mc:Fallback>
        </mc:AlternateContent>
      </w:r>
    </w:p>
    <w:p w14:paraId="5800A8F6" w14:textId="77777777" w:rsidR="009E38E6" w:rsidRDefault="009E38E6" w:rsidP="009E38E6">
      <w:pPr>
        <w:adjustRightInd/>
        <w:spacing w:line="278" w:lineRule="exact"/>
        <w:ind w:firstLineChars="2255" w:firstLine="4961"/>
        <w:rPr>
          <w:rFonts w:ascii="ＭＳ 明朝" w:cs="Times New Roman"/>
        </w:rPr>
      </w:pPr>
      <w:r>
        <w:rPr>
          <w:rFonts w:hint="eastAsia"/>
          <w:sz w:val="22"/>
          <w:szCs w:val="22"/>
        </w:rPr>
        <w:t>譲渡人　住　所</w:t>
      </w:r>
    </w:p>
    <w:p w14:paraId="2C5EC2CE" w14:textId="77777777" w:rsidR="009E38E6" w:rsidRDefault="009E38E6" w:rsidP="009E38E6">
      <w:pPr>
        <w:adjustRightInd/>
        <w:spacing w:line="278" w:lineRule="exact"/>
        <w:rPr>
          <w:sz w:val="22"/>
          <w:szCs w:val="22"/>
        </w:rPr>
      </w:pPr>
    </w:p>
    <w:p w14:paraId="4A641FB8" w14:textId="7F1349D1" w:rsidR="009E38E6" w:rsidRDefault="009E38E6" w:rsidP="009E38E6">
      <w:pPr>
        <w:adjustRightInd/>
        <w:spacing w:line="278" w:lineRule="exact"/>
        <w:ind w:firstLineChars="2641" w:firstLine="581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氏　名</w:t>
      </w:r>
      <w:r w:rsidR="00C978A1">
        <w:rPr>
          <w:rFonts w:cs="Times New Roman"/>
        </w:rPr>
        <w:t xml:space="preserve">                             </w:t>
      </w:r>
    </w:p>
    <w:p w14:paraId="7E21A93C" w14:textId="77777777" w:rsidR="009E38E6" w:rsidRDefault="009E38E6" w:rsidP="009E38E6">
      <w:pPr>
        <w:adjustRightInd/>
        <w:spacing w:line="278" w:lineRule="exact"/>
        <w:ind w:firstLineChars="1675" w:firstLine="3685"/>
        <w:rPr>
          <w:rFonts w:ascii="ＭＳ 明朝" w:cs="Times New Roman"/>
        </w:rPr>
      </w:pPr>
      <w:proofErr w:type="gramStart"/>
      <w:r>
        <w:rPr>
          <w:rFonts w:hint="eastAsia"/>
          <w:sz w:val="22"/>
          <w:szCs w:val="22"/>
        </w:rPr>
        <w:t>願出</w:t>
      </w:r>
      <w:proofErr w:type="gramEnd"/>
      <w:r>
        <w:rPr>
          <w:rFonts w:hint="eastAsia"/>
          <w:sz w:val="22"/>
          <w:szCs w:val="22"/>
        </w:rPr>
        <w:t>人</w:t>
      </w:r>
    </w:p>
    <w:p w14:paraId="6C66695E" w14:textId="77777777" w:rsidR="009E38E6" w:rsidRDefault="009E38E6" w:rsidP="009E38E6">
      <w:pPr>
        <w:adjustRightInd/>
        <w:spacing w:line="278" w:lineRule="exact"/>
        <w:ind w:firstLineChars="2255" w:firstLine="4961"/>
        <w:rPr>
          <w:rFonts w:ascii="ＭＳ 明朝" w:cs="Times New Roman"/>
        </w:rPr>
      </w:pPr>
      <w:r>
        <w:rPr>
          <w:rFonts w:hint="eastAsia"/>
          <w:sz w:val="22"/>
          <w:szCs w:val="22"/>
        </w:rPr>
        <w:t>譲受人</w:t>
      </w:r>
      <w:r>
        <w:rPr>
          <w:rFonts w:cs="Times New Roman" w:hint="eastAsia"/>
        </w:rPr>
        <w:t xml:space="preserve">　</w:t>
      </w:r>
      <w:r>
        <w:rPr>
          <w:rFonts w:hint="eastAsia"/>
          <w:sz w:val="22"/>
          <w:szCs w:val="22"/>
        </w:rPr>
        <w:t>住　所</w:t>
      </w:r>
    </w:p>
    <w:p w14:paraId="2FE51DAE" w14:textId="77777777" w:rsidR="009E38E6" w:rsidRDefault="009E38E6" w:rsidP="009E38E6">
      <w:pPr>
        <w:adjustRightInd/>
        <w:spacing w:line="278" w:lineRule="exact"/>
        <w:rPr>
          <w:rFonts w:ascii="ＭＳ 明朝" w:cs="Times New Roman"/>
        </w:rPr>
      </w:pPr>
    </w:p>
    <w:p w14:paraId="03B070A9" w14:textId="4FEADA4E" w:rsidR="009E38E6" w:rsidRDefault="009E38E6" w:rsidP="009E38E6">
      <w:pPr>
        <w:adjustRightInd/>
        <w:spacing w:line="278" w:lineRule="exact"/>
        <w:ind w:firstLineChars="2641" w:firstLine="581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氏　名</w:t>
      </w:r>
      <w:r w:rsidR="00C978A1">
        <w:rPr>
          <w:rFonts w:cs="Times New Roman"/>
        </w:rPr>
        <w:t xml:space="preserve">                             </w:t>
      </w:r>
    </w:p>
    <w:p w14:paraId="22DEABB5" w14:textId="77777777" w:rsidR="009E38E6" w:rsidRDefault="009E38E6" w:rsidP="009E38E6">
      <w:pPr>
        <w:adjustRightInd/>
        <w:spacing w:line="238" w:lineRule="exact"/>
        <w:rPr>
          <w:rFonts w:ascii="ＭＳ 明朝" w:cs="Times New Roman"/>
        </w:rPr>
      </w:pPr>
    </w:p>
    <w:p w14:paraId="04D3E7B9" w14:textId="5C5D0884" w:rsidR="007E08BF" w:rsidRDefault="00CC67EA">
      <w:pPr>
        <w:adjustRightInd/>
        <w:spacing w:line="278" w:lineRule="exact"/>
        <w:rPr>
          <w:rFonts w:ascii="ＭＳ 明朝" w:cs="Times New Roman"/>
        </w:rPr>
      </w:pPr>
      <w:r>
        <w:rPr>
          <w:rFonts w:hint="eastAsia"/>
        </w:rPr>
        <w:t xml:space="preserve">　さきに届出</w:t>
      </w:r>
      <w:r w:rsidR="007E08BF">
        <w:rPr>
          <w:rFonts w:hint="eastAsia"/>
        </w:rPr>
        <w:t>ていましたが，次の理由により取下げます</w:t>
      </w:r>
      <w:r w:rsidR="007E08BF">
        <w:rPr>
          <w:rFonts w:hint="eastAsia"/>
          <w:sz w:val="22"/>
          <w:szCs w:val="22"/>
        </w:rPr>
        <w:t>。</w:t>
      </w:r>
    </w:p>
    <w:p w14:paraId="395ED953" w14:textId="77777777" w:rsidR="009E38E6" w:rsidRDefault="007E08BF" w:rsidP="009E38E6">
      <w:pPr>
        <w:pStyle w:val="a3"/>
      </w:pPr>
      <w:r>
        <w:rPr>
          <w:rFonts w:hint="eastAsia"/>
        </w:rPr>
        <w:t>記</w:t>
      </w:r>
    </w:p>
    <w:tbl>
      <w:tblPr>
        <w:tblW w:w="98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395"/>
        <w:gridCol w:w="999"/>
        <w:gridCol w:w="1090"/>
        <w:gridCol w:w="454"/>
        <w:gridCol w:w="636"/>
        <w:gridCol w:w="1271"/>
        <w:gridCol w:w="999"/>
      </w:tblGrid>
      <w:tr w:rsidR="007E08BF" w14:paraId="200C7FD8" w14:textId="77777777" w:rsidTr="009E38E6">
        <w:trPr>
          <w:trHeight w:val="238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C126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１．取下理由</w:t>
            </w:r>
          </w:p>
        </w:tc>
        <w:tc>
          <w:tcPr>
            <w:tcW w:w="784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C58F04" w14:textId="7AE41464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契約解除　　解　　約　　転用計画の廃止　　その他（　</w:t>
            </w: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7E08BF" w14:paraId="57BFFFB1" w14:textId="77777777" w:rsidTr="009E38E6">
        <w:trPr>
          <w:trHeight w:val="47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D6497A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２．申請年月日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6DB89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EA3D" w14:textId="10FB490A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C67EA">
              <w:rPr>
                <w:rFonts w:hint="eastAsia"/>
              </w:rPr>
              <w:t>３．届出</w:t>
            </w:r>
            <w:r>
              <w:rPr>
                <w:rFonts w:hint="eastAsia"/>
              </w:rPr>
              <w:t>に係る</w:t>
            </w:r>
          </w:p>
          <w:p w14:paraId="72E70D55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権利の種類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F77AA7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14:paraId="45292D69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所有権，賃借権の設定</w:t>
            </w:r>
          </w:p>
        </w:tc>
      </w:tr>
      <w:tr w:rsidR="007E08BF" w14:paraId="09E98C71" w14:textId="77777777" w:rsidTr="009E38E6">
        <w:trPr>
          <w:trHeight w:val="476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C10E60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7A5A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A3BE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４．転用目的</w:t>
            </w:r>
          </w:p>
        </w:tc>
        <w:tc>
          <w:tcPr>
            <w:tcW w:w="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C969B8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E08BF" w14:paraId="5FF99576" w14:textId="77777777" w:rsidTr="009E38E6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BD814C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５．申請をした土地の</w:t>
            </w:r>
          </w:p>
          <w:p w14:paraId="04162DEF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所在</w:t>
            </w:r>
            <w:r w:rsidR="00F164E0">
              <w:t>,</w:t>
            </w:r>
            <w:r>
              <w:rPr>
                <w:rFonts w:hint="eastAsia"/>
              </w:rPr>
              <w:t>地番</w:t>
            </w:r>
            <w:r w:rsidR="00F164E0">
              <w:t>,</w:t>
            </w:r>
            <w:r>
              <w:rPr>
                <w:rFonts w:hint="eastAsia"/>
              </w:rPr>
              <w:t>地目</w:t>
            </w:r>
            <w:r w:rsidR="00F164E0">
              <w:t>,</w:t>
            </w:r>
          </w:p>
          <w:p w14:paraId="61ECDDD3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面積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00C91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4D926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35A2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6D230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3DB29A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E08BF" w14:paraId="0ABBBDEC" w14:textId="77777777" w:rsidTr="009E38E6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E7AFB4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4C14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43D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045B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　記　簿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FBFC" w14:textId="77777777" w:rsidR="007E08BF" w:rsidRDefault="007E08BF" w:rsidP="009E38E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　　況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E615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DAB76E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E08BF" w14:paraId="152BB83F" w14:textId="77777777" w:rsidTr="009E38E6">
        <w:trPr>
          <w:trHeight w:val="476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71BABC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A63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8482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4013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F25D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D557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958AE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E08BF" w14:paraId="136CFE80" w14:textId="77777777" w:rsidTr="009E38E6">
        <w:trPr>
          <w:trHeight w:val="476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4802BB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A276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839A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72A6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43FE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A26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1B0A74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E08BF" w14:paraId="6CD06A46" w14:textId="77777777" w:rsidTr="009E38E6">
        <w:trPr>
          <w:trHeight w:val="476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6C3FBA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AA7E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A182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3E9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784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3C92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0AA108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E08BF" w14:paraId="75AC0A3B" w14:textId="77777777" w:rsidTr="009E38E6">
        <w:trPr>
          <w:trHeight w:val="476"/>
        </w:trPr>
        <w:tc>
          <w:tcPr>
            <w:tcW w:w="19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89EC62" w14:textId="77777777" w:rsidR="007E08BF" w:rsidRDefault="007E0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13D6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755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ABFB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8A7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688D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A4A071" w14:textId="77777777" w:rsidR="007E08BF" w:rsidRDefault="007E08B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67A69" w14:paraId="18909DA8" w14:textId="77777777" w:rsidTr="007D412D">
        <w:trPr>
          <w:trHeight w:val="2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116AF3" w14:textId="39F9184B" w:rsidR="00067A69" w:rsidRDefault="00067A6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７．備　　　　　　考</w:t>
            </w:r>
          </w:p>
        </w:tc>
        <w:tc>
          <w:tcPr>
            <w:tcW w:w="7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BDF5EF" w14:textId="77777777" w:rsidR="00067A69" w:rsidRDefault="00067A6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EFCE29C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468E7DCC" w14:textId="3DA4E5B7" w:rsidR="007E08BF" w:rsidRDefault="007E08BF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注意事項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067A69">
        <w:rPr>
          <w:rFonts w:hint="eastAsia"/>
        </w:rPr>
        <w:t>１，３</w:t>
      </w:r>
      <w:r>
        <w:rPr>
          <w:rFonts w:hint="eastAsia"/>
        </w:rPr>
        <w:t>の欄は該当事項を○で囲むこと。</w:t>
      </w:r>
    </w:p>
    <w:p w14:paraId="637CD027" w14:textId="32914BD0" w:rsidR="007E08BF" w:rsidRDefault="007E08BF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        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 w:rsidR="00067A69">
        <w:rPr>
          <w:rFonts w:ascii="ＭＳ 明朝" w:hAnsi="ＭＳ 明朝" w:hint="eastAsia"/>
        </w:rPr>
        <w:t>届出</w:t>
      </w:r>
      <w:r>
        <w:rPr>
          <w:rFonts w:hint="eastAsia"/>
        </w:rPr>
        <w:t>の取下願いは，譲渡人又は譲請人の単独による取下げが可能です。</w:t>
      </w:r>
    </w:p>
    <w:p w14:paraId="464A483A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63302F5E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4A961678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7AE8D3F4" w14:textId="14D7500A" w:rsidR="007E08BF" w:rsidRPr="009E38E6" w:rsidRDefault="009E38E6">
      <w:pPr>
        <w:adjustRightInd/>
        <w:spacing w:line="378" w:lineRule="exact"/>
        <w:jc w:val="center"/>
        <w:rPr>
          <w:rFonts w:ascii="ＭＳ 明朝" w:cs="Times New Roman"/>
          <w:sz w:val="32"/>
          <w:szCs w:val="32"/>
        </w:rPr>
      </w:pPr>
      <w:r w:rsidRPr="009E38E6">
        <w:rPr>
          <w:rFonts w:ascii="ＭＳ 明朝" w:cs="Times New Roman" w:hint="eastAsia"/>
          <w:color w:val="auto"/>
          <w:spacing w:val="35"/>
          <w:sz w:val="32"/>
          <w:szCs w:val="32"/>
          <w:fitText w:val="3840" w:id="-2006185728"/>
        </w:rPr>
        <w:t>取り下げに係る確認</w:t>
      </w:r>
      <w:r w:rsidRPr="009E38E6">
        <w:rPr>
          <w:rFonts w:ascii="ＭＳ 明朝" w:cs="Times New Roman" w:hint="eastAsia"/>
          <w:color w:val="auto"/>
          <w:spacing w:val="5"/>
          <w:sz w:val="32"/>
          <w:szCs w:val="32"/>
          <w:fitText w:val="3840" w:id="-2006185728"/>
        </w:rPr>
        <w:t>書</w:t>
      </w:r>
    </w:p>
    <w:p w14:paraId="51183A17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29796756" w14:textId="4F628A80" w:rsidR="007E08BF" w:rsidRDefault="007E08BF" w:rsidP="009E38E6">
      <w:pPr>
        <w:adjustRightInd/>
        <w:spacing w:line="278" w:lineRule="exact"/>
        <w:ind w:firstLineChars="100" w:firstLine="22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上記のとおり相違ないことを確認しました。</w:t>
      </w:r>
    </w:p>
    <w:p w14:paraId="317E260F" w14:textId="77777777" w:rsidR="007E08BF" w:rsidRPr="009E38E6" w:rsidRDefault="007E08BF">
      <w:pPr>
        <w:adjustRightInd/>
        <w:spacing w:line="238" w:lineRule="exact"/>
        <w:rPr>
          <w:rFonts w:ascii="ＭＳ 明朝" w:cs="Times New Roman"/>
        </w:rPr>
      </w:pPr>
    </w:p>
    <w:p w14:paraId="4F86E2CB" w14:textId="209A04A5" w:rsidR="007E08BF" w:rsidRDefault="00217EA3" w:rsidP="009E38E6">
      <w:pPr>
        <w:adjustRightInd/>
        <w:spacing w:line="278" w:lineRule="exact"/>
        <w:ind w:firstLineChars="100" w:firstLine="220"/>
        <w:rPr>
          <w:rFonts w:ascii="ＭＳ 明朝" w:cs="Times New Roman"/>
        </w:rPr>
      </w:pPr>
      <w:r>
        <w:rPr>
          <w:rFonts w:cs="Times New Roman" w:hint="eastAsia"/>
          <w:sz w:val="22"/>
          <w:szCs w:val="22"/>
        </w:rPr>
        <w:t>令和</w:t>
      </w:r>
      <w:r w:rsidR="00067A69">
        <w:rPr>
          <w:rFonts w:cs="Times New Roman" w:hint="eastAsia"/>
          <w:sz w:val="22"/>
          <w:szCs w:val="22"/>
        </w:rPr>
        <w:t xml:space="preserve"> </w:t>
      </w:r>
      <w:r w:rsidR="007E08BF">
        <w:rPr>
          <w:rFonts w:hint="eastAsia"/>
          <w:sz w:val="22"/>
          <w:szCs w:val="22"/>
        </w:rPr>
        <w:t xml:space="preserve">　年</w:t>
      </w:r>
      <w:r w:rsidR="00067A69">
        <w:rPr>
          <w:rFonts w:hint="eastAsia"/>
          <w:sz w:val="22"/>
          <w:szCs w:val="22"/>
        </w:rPr>
        <w:t xml:space="preserve"> </w:t>
      </w:r>
      <w:r w:rsidR="007E08BF">
        <w:rPr>
          <w:rFonts w:hint="eastAsia"/>
          <w:sz w:val="22"/>
          <w:szCs w:val="22"/>
        </w:rPr>
        <w:t xml:space="preserve">　月　</w:t>
      </w:r>
      <w:r w:rsidR="00067A69">
        <w:rPr>
          <w:rFonts w:hint="eastAsia"/>
          <w:sz w:val="22"/>
          <w:szCs w:val="22"/>
        </w:rPr>
        <w:t xml:space="preserve"> </w:t>
      </w:r>
      <w:r w:rsidR="007E08BF">
        <w:rPr>
          <w:rFonts w:hint="eastAsia"/>
          <w:sz w:val="22"/>
          <w:szCs w:val="22"/>
        </w:rPr>
        <w:t>日</w:t>
      </w:r>
    </w:p>
    <w:p w14:paraId="04B75B51" w14:textId="77777777" w:rsidR="007E08BF" w:rsidRDefault="007E08BF">
      <w:pPr>
        <w:adjustRightInd/>
        <w:spacing w:line="238" w:lineRule="exact"/>
        <w:rPr>
          <w:rFonts w:ascii="ＭＳ 明朝" w:cs="Times New Roman"/>
        </w:rPr>
      </w:pPr>
    </w:p>
    <w:p w14:paraId="0936F68A" w14:textId="1E73BF23" w:rsidR="007E08BF" w:rsidRDefault="00104D59" w:rsidP="00104D59">
      <w:pPr>
        <w:adjustRightInd/>
        <w:spacing w:line="278" w:lineRule="exact"/>
        <w:ind w:firstLineChars="2200" w:firstLine="484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名取市</w:t>
      </w:r>
      <w:r w:rsidR="007E08BF">
        <w:rPr>
          <w:rFonts w:hint="eastAsia"/>
          <w:sz w:val="22"/>
          <w:szCs w:val="22"/>
        </w:rPr>
        <w:t>農業委員会会長</w:t>
      </w:r>
      <w:r w:rsidR="007E08BF">
        <w:rPr>
          <w:rFonts w:cs="Times New Roman"/>
          <w:sz w:val="22"/>
          <w:szCs w:val="22"/>
        </w:rPr>
        <w:t xml:space="preserve">                    </w:t>
      </w:r>
      <w:bookmarkStart w:id="0" w:name="_GoBack"/>
      <w:bookmarkEnd w:id="0"/>
    </w:p>
    <w:sectPr w:rsidR="007E08BF" w:rsidSect="009E38E6">
      <w:headerReference w:type="default" r:id="rId6"/>
      <w:footerReference w:type="default" r:id="rId7"/>
      <w:type w:val="continuous"/>
      <w:pgSz w:w="11906" w:h="16838"/>
      <w:pgMar w:top="1418" w:right="794" w:bottom="1134" w:left="1304" w:header="1134" w:footer="720" w:gutter="0"/>
      <w:pgNumType w:start="1"/>
      <w:cols w:space="720"/>
      <w:noEndnote/>
      <w:docGrid w:type="linesAndChars" w:linePitch="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CCE17" w14:textId="77777777" w:rsidR="00FA1871" w:rsidRDefault="00FA1871">
      <w:r>
        <w:separator/>
      </w:r>
    </w:p>
  </w:endnote>
  <w:endnote w:type="continuationSeparator" w:id="0">
    <w:p w14:paraId="126A89F9" w14:textId="77777777" w:rsidR="00FA1871" w:rsidRDefault="00FA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62B9" w14:textId="77777777" w:rsidR="007E08BF" w:rsidRDefault="007E08B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36DF9" w14:textId="77777777" w:rsidR="00FA1871" w:rsidRDefault="00FA18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80B534" w14:textId="77777777" w:rsidR="00FA1871" w:rsidRDefault="00FA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DEBA" w14:textId="77777777" w:rsidR="007E08BF" w:rsidRDefault="007E08BF">
    <w:pPr>
      <w:adjustRightInd/>
      <w:spacing w:line="216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12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E0"/>
    <w:rsid w:val="00067A69"/>
    <w:rsid w:val="00104D59"/>
    <w:rsid w:val="00217EA3"/>
    <w:rsid w:val="0077674C"/>
    <w:rsid w:val="007E08BF"/>
    <w:rsid w:val="009E38E6"/>
    <w:rsid w:val="00C978A1"/>
    <w:rsid w:val="00CC67EA"/>
    <w:rsid w:val="00F164E0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83238"/>
  <w14:defaultImageDpi w14:val="0"/>
  <w15:docId w15:val="{8CA63DFB-F999-4AFA-94A3-14E4E43D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8E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9E38E6"/>
    <w:rPr>
      <w:rFonts w:cs="ＭＳ 明朝"/>
      <w:color w:val="000000"/>
      <w:kern w:val="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9E38E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9E38E6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4D59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104D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6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67EA"/>
    <w:rPr>
      <w:rFonts w:cs="ＭＳ 明朝"/>
      <w:color w:val="000000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C67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7EA"/>
    <w:rPr>
      <w:rFonts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</dc:creator>
  <cp:keywords/>
  <dc:description/>
  <cp:lastModifiedBy>N23-YOBI10</cp:lastModifiedBy>
  <cp:revision>5</cp:revision>
  <cp:lastPrinted>2025-09-18T07:24:00Z</cp:lastPrinted>
  <dcterms:created xsi:type="dcterms:W3CDTF">2020-11-12T08:45:00Z</dcterms:created>
  <dcterms:modified xsi:type="dcterms:W3CDTF">2025-09-18T07:26:00Z</dcterms:modified>
</cp:coreProperties>
</file>